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 xml:space="preserve">odľa § </w:t>
      </w:r>
      <w:r w:rsidR="00723B0B">
        <w:rPr>
          <w:rFonts w:ascii="Times New Roman" w:hAnsi="Times New Roman"/>
          <w:sz w:val="24"/>
        </w:rPr>
        <w:t>11c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</w:t>
      </w:r>
      <w:r w:rsidR="00723B0B">
        <w:rPr>
          <w:rFonts w:ascii="Times New Roman" w:hAnsi="Times New Roman"/>
          <w:sz w:val="24"/>
        </w:rPr>
        <w:t>4 a 7</w:t>
      </w:r>
      <w:r>
        <w:rPr>
          <w:rFonts w:ascii="Times New Roman" w:hAnsi="Times New Roman"/>
          <w:sz w:val="24"/>
        </w:rPr>
        <w:t xml:space="preserve">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podanie žiadosti o vydanie hlasovacieho preukazu pre voľby do Národnej rady </w:t>
      </w:r>
      <w:r w:rsidR="00723B0B">
        <w:rPr>
          <w:rFonts w:ascii="Times New Roman" w:hAnsi="Times New Roman"/>
          <w:sz w:val="24"/>
        </w:rPr>
        <w:t>Slovenskej republiky v roku 2023</w:t>
      </w:r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0D" w:rsidRDefault="00AB410D" w:rsidP="001D20F6">
      <w:pPr>
        <w:spacing w:after="0" w:line="240" w:lineRule="auto"/>
      </w:pPr>
      <w:r>
        <w:separator/>
      </w:r>
    </w:p>
  </w:endnote>
  <w:endnote w:type="continuationSeparator" w:id="0">
    <w:p w:rsidR="00AB410D" w:rsidRDefault="00AB410D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0D" w:rsidRDefault="00AB410D" w:rsidP="001D20F6">
      <w:pPr>
        <w:spacing w:after="0" w:line="240" w:lineRule="auto"/>
      </w:pPr>
      <w:r>
        <w:separator/>
      </w:r>
    </w:p>
  </w:footnote>
  <w:footnote w:type="continuationSeparator" w:id="0">
    <w:p w:rsidR="00AB410D" w:rsidRDefault="00AB410D" w:rsidP="001D20F6">
      <w:pPr>
        <w:spacing w:after="0" w:line="240" w:lineRule="auto"/>
      </w:pPr>
      <w:r>
        <w:continuationSeparator/>
      </w:r>
    </w:p>
  </w:footnote>
  <w:footnote w:id="1">
    <w:p w:rsidR="004476DB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0C7B49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12434"/>
    <w:rsid w:val="00352BB0"/>
    <w:rsid w:val="003A03AF"/>
    <w:rsid w:val="003B3604"/>
    <w:rsid w:val="00415E6F"/>
    <w:rsid w:val="004476DB"/>
    <w:rsid w:val="004D2FDF"/>
    <w:rsid w:val="00507E49"/>
    <w:rsid w:val="0051027B"/>
    <w:rsid w:val="00511954"/>
    <w:rsid w:val="00572BD6"/>
    <w:rsid w:val="005C5D4E"/>
    <w:rsid w:val="00634E61"/>
    <w:rsid w:val="006769E5"/>
    <w:rsid w:val="006A5CBE"/>
    <w:rsid w:val="006D1B7F"/>
    <w:rsid w:val="006D694F"/>
    <w:rsid w:val="006E6B98"/>
    <w:rsid w:val="00723B0B"/>
    <w:rsid w:val="00753420"/>
    <w:rsid w:val="007948F0"/>
    <w:rsid w:val="007B117E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37303"/>
    <w:rsid w:val="009502E7"/>
    <w:rsid w:val="00961024"/>
    <w:rsid w:val="00985352"/>
    <w:rsid w:val="009C3F1B"/>
    <w:rsid w:val="00A2453F"/>
    <w:rsid w:val="00AA48FB"/>
    <w:rsid w:val="00AB410D"/>
    <w:rsid w:val="00BB319F"/>
    <w:rsid w:val="00BD76F2"/>
    <w:rsid w:val="00C36765"/>
    <w:rsid w:val="00C81E9F"/>
    <w:rsid w:val="00C91D5C"/>
    <w:rsid w:val="00CE10CB"/>
    <w:rsid w:val="00D222B5"/>
    <w:rsid w:val="00DC3191"/>
    <w:rsid w:val="00E12BF4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AAAE2-305B-4027-8866-687F3EFD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Marcela Kováč </cp:lastModifiedBy>
  <cp:revision>2</cp:revision>
  <cp:lastPrinted>2015-12-01T07:29:00Z</cp:lastPrinted>
  <dcterms:created xsi:type="dcterms:W3CDTF">2023-08-01T11:42:00Z</dcterms:created>
  <dcterms:modified xsi:type="dcterms:W3CDTF">2023-08-01T11:42:00Z</dcterms:modified>
</cp:coreProperties>
</file>